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8771B7" w:rsidP="005F41F9">
            <w:pPr>
              <w:pStyle w:val="Balk1"/>
              <w:jc w:val="left"/>
              <w:rPr>
                <w:rFonts w:ascii="Times New Roman" w:hAnsi="Times New Roman"/>
                <w:b w:val="0"/>
              </w:rPr>
            </w:pPr>
            <w:r w:rsidRPr="008771B7">
              <w:rPr>
                <w:rFonts w:ascii="Times New Roman" w:hAnsi="Times New Roman"/>
                <w:b w:val="0"/>
              </w:rPr>
              <w:t>‌2001-KRG-BET-</w:t>
            </w:r>
            <w:proofErr w:type="gramStart"/>
            <w:r w:rsidRPr="008771B7">
              <w:rPr>
                <w:rFonts w:ascii="Times New Roman" w:hAnsi="Times New Roman"/>
                <w:b w:val="0"/>
              </w:rPr>
              <w:t>0530  ALBÜM</w:t>
            </w:r>
            <w:proofErr w:type="gramEnd"/>
            <w:r w:rsidRPr="008771B7">
              <w:rPr>
                <w:rFonts w:ascii="Times New Roman" w:hAnsi="Times New Roman"/>
                <w:b w:val="0"/>
              </w:rPr>
              <w:t xml:space="preserve"> NUMARALI TABUR KARARGAH BİNASININ PİS SU SİSTEMİ BAKIM ONARIMININ YAPILMASI</w:t>
            </w:r>
            <w:bookmarkStart w:id="0" w:name="_GoBack"/>
            <w:bookmarkEnd w:id="0"/>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nci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46B4E"/>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C3CC2"/>
    <w:rsid w:val="004D7B8A"/>
    <w:rsid w:val="004E0C8B"/>
    <w:rsid w:val="004F5A71"/>
    <w:rsid w:val="0050766D"/>
    <w:rsid w:val="005141BD"/>
    <w:rsid w:val="005315CE"/>
    <w:rsid w:val="005A0FC4"/>
    <w:rsid w:val="005F41F9"/>
    <w:rsid w:val="00612A4B"/>
    <w:rsid w:val="00682F7F"/>
    <w:rsid w:val="006E5484"/>
    <w:rsid w:val="006F3DBB"/>
    <w:rsid w:val="007201D5"/>
    <w:rsid w:val="00772108"/>
    <w:rsid w:val="007B5695"/>
    <w:rsid w:val="007D4236"/>
    <w:rsid w:val="007D5331"/>
    <w:rsid w:val="00871C89"/>
    <w:rsid w:val="008771B7"/>
    <w:rsid w:val="00880225"/>
    <w:rsid w:val="008B05A7"/>
    <w:rsid w:val="008F5213"/>
    <w:rsid w:val="00915B6C"/>
    <w:rsid w:val="009261BB"/>
    <w:rsid w:val="0094051A"/>
    <w:rsid w:val="0095259B"/>
    <w:rsid w:val="00976CC5"/>
    <w:rsid w:val="009A443F"/>
    <w:rsid w:val="00A0153B"/>
    <w:rsid w:val="00A72A75"/>
    <w:rsid w:val="00AB08A0"/>
    <w:rsid w:val="00B00E4A"/>
    <w:rsid w:val="00B137F0"/>
    <w:rsid w:val="00B64CD6"/>
    <w:rsid w:val="00B6734B"/>
    <w:rsid w:val="00BF5F7E"/>
    <w:rsid w:val="00C40C12"/>
    <w:rsid w:val="00C45C4E"/>
    <w:rsid w:val="00C50B46"/>
    <w:rsid w:val="00C807D2"/>
    <w:rsid w:val="00CD38DE"/>
    <w:rsid w:val="00CD7566"/>
    <w:rsid w:val="00CF4225"/>
    <w:rsid w:val="00D27EF5"/>
    <w:rsid w:val="00DA3297"/>
    <w:rsid w:val="00DF3334"/>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3AB298-F300-4813-8A95-64BB8DDED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400</Words>
  <Characters>2285</Characters>
  <Application>Microsoft Office Word</Application>
  <DocSecurity>0</DocSecurity>
  <Lines>19</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İBRAHİM ÜNAL (TOPÇUATĞM.)(KKK)</cp:lastModifiedBy>
  <cp:revision>25</cp:revision>
  <cp:lastPrinted>2019-03-01T12:50:00Z</cp:lastPrinted>
  <dcterms:created xsi:type="dcterms:W3CDTF">2018-08-03T13:16:00Z</dcterms:created>
  <dcterms:modified xsi:type="dcterms:W3CDTF">2024-05-07T14:15:00Z</dcterms:modified>
</cp:coreProperties>
</file>